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London Community Serv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Eduardo Pacheco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559-591-5142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