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 Casa Loma River Store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5500201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Isaac Ingram</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209-962-7873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